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0DAF" w14:textId="77777777" w:rsidR="007326D9" w:rsidRDefault="00BB7AD3" w:rsidP="00BB7AD3">
      <w:pPr>
        <w:pStyle w:val="ekvue2arial"/>
      </w:pPr>
      <w:bookmarkStart w:id="0" w:name="bmStart"/>
      <w:bookmarkEnd w:id="0"/>
      <w:r>
        <w:t>Wirtschaftspodcast:</w:t>
      </w:r>
    </w:p>
    <w:p w14:paraId="5ED37207" w14:textId="52BC0ED0" w:rsidR="005B280E" w:rsidRDefault="00BB7AD3" w:rsidP="00BB7AD3">
      <w:pPr>
        <w:pStyle w:val="ekvue2arial"/>
      </w:pPr>
      <w:r>
        <w:t>Die</w:t>
      </w:r>
      <w:r w:rsidR="003633B2">
        <w:t xml:space="preserve"> Zukunft der</w:t>
      </w:r>
      <w:r>
        <w:t xml:space="preserve"> Arbeit – Wie passt sich der Joballtag unserem Leben an?</w:t>
      </w:r>
    </w:p>
    <w:p w14:paraId="0894A405" w14:textId="77777777" w:rsidR="00BB7AD3" w:rsidRDefault="00BB7AD3" w:rsidP="005B280E"/>
    <w:p w14:paraId="2051A50C" w14:textId="44C2868A" w:rsidR="005B280E" w:rsidRDefault="00BB7AD3" w:rsidP="00BB7AD3">
      <w:pPr>
        <w:pStyle w:val="ekvue3arial"/>
      </w:pPr>
      <w:r>
        <w:t>Mitlesetext</w:t>
      </w:r>
    </w:p>
    <w:p w14:paraId="75B03046" w14:textId="77777777" w:rsidR="003838E9" w:rsidRDefault="003838E9" w:rsidP="00BB7AD3">
      <w:pPr>
        <w:pStyle w:val="ekvue3arial"/>
      </w:pPr>
    </w:p>
    <w:p w14:paraId="7885EC2E" w14:textId="77777777" w:rsidR="003838E9" w:rsidRDefault="003838E9" w:rsidP="005B280E">
      <w:pPr>
        <w:sectPr w:rsidR="003838E9" w:rsidSect="00720DCE">
          <w:headerReference w:type="default" r:id="rId6"/>
          <w:footerReference w:type="default" r:id="rId7"/>
          <w:type w:val="continuous"/>
          <w:pgSz w:w="11906" w:h="16838" w:code="9"/>
          <w:pgMar w:top="1758" w:right="1276" w:bottom="1531" w:left="1276" w:header="454" w:footer="454" w:gutter="0"/>
          <w:cols w:space="708"/>
          <w:docGrid w:linePitch="360"/>
        </w:sectPr>
      </w:pPr>
    </w:p>
    <w:p w14:paraId="52C9FFCC" w14:textId="77777777" w:rsidR="005B280E" w:rsidRDefault="005B280E" w:rsidP="005B280E">
      <w:r w:rsidRPr="00BB7AD3">
        <w:rPr>
          <w:b/>
          <w:bCs/>
        </w:rPr>
        <w:t>Jingle</w:t>
      </w:r>
      <w:r>
        <w:t xml:space="preserve"> </w:t>
      </w:r>
      <w:r w:rsidRPr="00BB7AD3">
        <w:rPr>
          <w:noProof/>
          <w:color w:val="666666"/>
        </w:rPr>
        <w:t>[00:02]</w:t>
      </w:r>
      <w:r>
        <w:t xml:space="preserve"> Hinhören. Ein Podcast von Klett. </w:t>
      </w:r>
    </w:p>
    <w:p w14:paraId="2A670F66" w14:textId="77777777" w:rsidR="005B280E" w:rsidRDefault="005B280E" w:rsidP="005B280E"/>
    <w:p w14:paraId="4EC6912C" w14:textId="77777777" w:rsidR="005B280E" w:rsidRDefault="005B280E" w:rsidP="005B280E">
      <w:r w:rsidRPr="00BB7AD3">
        <w:rPr>
          <w:b/>
          <w:bCs/>
        </w:rPr>
        <w:t>Interviewer Maximilian Nowroth</w:t>
      </w:r>
      <w:r>
        <w:t xml:space="preserve"> </w:t>
      </w:r>
      <w:r w:rsidRPr="00BB7AD3">
        <w:rPr>
          <w:noProof/>
          <w:color w:val="666666"/>
        </w:rPr>
        <w:t>[00:06]</w:t>
      </w:r>
      <w:r>
        <w:t xml:space="preserve"> </w:t>
      </w:r>
    </w:p>
    <w:p w14:paraId="32BC2C03" w14:textId="1339BD03" w:rsidR="005B280E" w:rsidRDefault="005B280E" w:rsidP="005B280E">
      <w:r>
        <w:t>Herzlich Willkommen zum Wirtschafts</w:t>
      </w:r>
      <w:r w:rsidR="00230278">
        <w:t>p</w:t>
      </w:r>
      <w:r>
        <w:t>odcast! Ich bin Max und wir sprechen jetzt über das Thema Arbeitswelt – und über die Frage, wie sich der Joballtag unserem Leben anpasst. Unser Gast, das ist heute Ole Wintermann. Er hat einen Doktortitel in Philosophie und arbeitet für die Bertelsmann Stiftung als Experte für die Zukunft der Arbeit. Hallo Herr Wintermann!</w:t>
      </w:r>
    </w:p>
    <w:p w14:paraId="77F13F8F" w14:textId="77777777" w:rsidR="005B280E" w:rsidRDefault="005B280E" w:rsidP="005B280E"/>
    <w:p w14:paraId="7D20544C" w14:textId="77777777" w:rsidR="005B280E" w:rsidRDefault="005B280E" w:rsidP="005B280E">
      <w:r w:rsidRPr="00BB7AD3">
        <w:rPr>
          <w:b/>
          <w:bCs/>
        </w:rPr>
        <w:t>Experte Ole Wintermann</w:t>
      </w:r>
      <w:r>
        <w:t xml:space="preserve"> </w:t>
      </w:r>
      <w:r w:rsidRPr="00BB7AD3">
        <w:rPr>
          <w:noProof/>
          <w:color w:val="666666"/>
        </w:rPr>
        <w:t>[00:26]</w:t>
      </w:r>
      <w:r>
        <w:t xml:space="preserve"> </w:t>
      </w:r>
    </w:p>
    <w:p w14:paraId="5C4ED17B" w14:textId="77777777" w:rsidR="005B280E" w:rsidRDefault="005B280E" w:rsidP="005B280E">
      <w:r>
        <w:t>Ja, hallo zusammen!</w:t>
      </w:r>
    </w:p>
    <w:p w14:paraId="56C74ED9" w14:textId="77777777" w:rsidR="005B280E" w:rsidRDefault="005B280E" w:rsidP="005B280E"/>
    <w:p w14:paraId="3728BBA4" w14:textId="77777777" w:rsidR="005B280E" w:rsidRDefault="005B280E" w:rsidP="005B280E">
      <w:r w:rsidRPr="00BB7AD3">
        <w:rPr>
          <w:b/>
          <w:bCs/>
        </w:rPr>
        <w:t>Interviewer Maximilian Nowroth</w:t>
      </w:r>
      <w:r>
        <w:t xml:space="preserve"> </w:t>
      </w:r>
      <w:r w:rsidRPr="00BB7AD3">
        <w:rPr>
          <w:noProof/>
          <w:color w:val="666666"/>
        </w:rPr>
        <w:t>[00:29]</w:t>
      </w:r>
      <w:r>
        <w:t xml:space="preserve"> </w:t>
      </w:r>
    </w:p>
    <w:p w14:paraId="30B35021" w14:textId="77777777" w:rsidR="005B280E" w:rsidRDefault="005B280E" w:rsidP="005B280E">
      <w:r>
        <w:t>Wie hat sich denn Ihre persönliche Arbeit in den vergangenen Jahren so verändert?</w:t>
      </w:r>
    </w:p>
    <w:p w14:paraId="6A15DBC0" w14:textId="77777777" w:rsidR="005B280E" w:rsidRDefault="005B280E" w:rsidP="005B280E"/>
    <w:p w14:paraId="639C45D1" w14:textId="77777777" w:rsidR="005B280E" w:rsidRDefault="005B280E" w:rsidP="005B280E">
      <w:r w:rsidRPr="00BB7AD3">
        <w:rPr>
          <w:b/>
          <w:bCs/>
        </w:rPr>
        <w:t>Experte Ole Wintermann</w:t>
      </w:r>
      <w:r>
        <w:t xml:space="preserve"> </w:t>
      </w:r>
      <w:r w:rsidRPr="00BB7AD3">
        <w:rPr>
          <w:noProof/>
          <w:color w:val="666666"/>
        </w:rPr>
        <w:t>[00:33]</w:t>
      </w:r>
      <w:r>
        <w:t xml:space="preserve"> </w:t>
      </w:r>
    </w:p>
    <w:p w14:paraId="7D2F406F" w14:textId="77777777" w:rsidR="005B280E" w:rsidRDefault="005B280E" w:rsidP="005B280E">
      <w:r>
        <w:t>Ja, ich arbeite jetzt ja schon ein paar Jährchen länger. Um genau zu sein: 30 Jahre schon. Und da hat sich natürlich sehr viel verändert. Als ich angefangen habe mit meiner Arbeit, hat man noch Schreibmaschinen genutzt. Ich weiß gar nicht, ob jeder weiß, was das ist – manuelle Schreibmaschinen. Und inzwischen sind wir in den Sozialen Medien, Instagram und Co. Und da hat sich sehr viel verändert.</w:t>
      </w:r>
    </w:p>
    <w:p w14:paraId="18C7D68A" w14:textId="77777777" w:rsidR="005B280E" w:rsidRDefault="005B280E" w:rsidP="005B280E"/>
    <w:p w14:paraId="457E3B7B" w14:textId="77777777" w:rsidR="005B280E" w:rsidRDefault="005B280E" w:rsidP="005B280E">
      <w:r w:rsidRPr="00BB7AD3">
        <w:rPr>
          <w:b/>
          <w:bCs/>
        </w:rPr>
        <w:t>Interviewer Maximilian Nowroth</w:t>
      </w:r>
      <w:r>
        <w:t xml:space="preserve"> </w:t>
      </w:r>
      <w:r w:rsidRPr="00AA58CB">
        <w:rPr>
          <w:noProof/>
          <w:color w:val="666666"/>
        </w:rPr>
        <w:t>[00:56]</w:t>
      </w:r>
      <w:r>
        <w:t xml:space="preserve"> </w:t>
      </w:r>
    </w:p>
    <w:p w14:paraId="16BCC53D" w14:textId="77777777" w:rsidR="005B280E" w:rsidRDefault="005B280E" w:rsidP="005B280E">
      <w:r>
        <w:t>Und arbeiten Sie denn mittlerweile mehr vielleicht von zu Hause aus oder von anderen Orten außerhalb ihres Büros? Hat sich auch das verändert?</w:t>
      </w:r>
    </w:p>
    <w:p w14:paraId="62E769AF" w14:textId="77777777" w:rsidR="005B280E" w:rsidRDefault="005B280E" w:rsidP="005B280E"/>
    <w:p w14:paraId="62CE4513" w14:textId="77777777" w:rsidR="005B280E" w:rsidRDefault="005B280E" w:rsidP="005B280E">
      <w:r w:rsidRPr="00BB7AD3">
        <w:rPr>
          <w:b/>
          <w:bCs/>
        </w:rPr>
        <w:t>Experte Ole Wintermann</w:t>
      </w:r>
      <w:r>
        <w:t xml:space="preserve"> </w:t>
      </w:r>
      <w:r w:rsidRPr="00AA58CB">
        <w:rPr>
          <w:noProof/>
          <w:color w:val="666666"/>
        </w:rPr>
        <w:t>[01:04]</w:t>
      </w:r>
      <w:r>
        <w:t xml:space="preserve"> </w:t>
      </w:r>
    </w:p>
    <w:p w14:paraId="1E3CD653" w14:textId="77777777" w:rsidR="005B280E" w:rsidRDefault="005B280E" w:rsidP="005B280E">
      <w:r>
        <w:t xml:space="preserve">Ja, das ist ja das </w:t>
      </w:r>
      <w:proofErr w:type="gramStart"/>
      <w:r>
        <w:t>Tolle</w:t>
      </w:r>
      <w:proofErr w:type="gramEnd"/>
      <w:r>
        <w:t xml:space="preserve"> daran: Dadurch, dass wir jetzt diese moderne Technik haben, diese digitale Technik, können wir von überall auf der Welt arbeiten. Und sind nicht mehr angewiesen, in triste, langweilige Bürotürme zu gehen jeden Morgen. Und das ist doch eine </w:t>
      </w:r>
      <w:proofErr w:type="gramStart"/>
      <w:r>
        <w:t>tolle</w:t>
      </w:r>
      <w:proofErr w:type="gramEnd"/>
      <w:r>
        <w:t xml:space="preserve"> Entwicklung, von der die meisten Menschen auch profitieren können.</w:t>
      </w:r>
    </w:p>
    <w:p w14:paraId="1EF701A0" w14:textId="77777777" w:rsidR="005B280E" w:rsidRDefault="005B280E" w:rsidP="005B280E"/>
    <w:p w14:paraId="050617F1" w14:textId="77777777" w:rsidR="005B280E" w:rsidRDefault="005B280E" w:rsidP="005B280E">
      <w:r w:rsidRPr="00BB7AD3">
        <w:rPr>
          <w:b/>
          <w:bCs/>
        </w:rPr>
        <w:t>Interviewer Maximilian Nowroth</w:t>
      </w:r>
      <w:r>
        <w:t xml:space="preserve"> </w:t>
      </w:r>
      <w:r w:rsidRPr="00AA58CB">
        <w:rPr>
          <w:noProof/>
          <w:color w:val="666666"/>
        </w:rPr>
        <w:t>[01:21]</w:t>
      </w:r>
      <w:r>
        <w:t xml:space="preserve"> </w:t>
      </w:r>
    </w:p>
    <w:p w14:paraId="55D13099" w14:textId="77777777" w:rsidR="005B280E" w:rsidRDefault="005B280E" w:rsidP="005B280E">
      <w:r>
        <w:t>Sind Sie uns denn jetzt gerade aus Ihrem Büro zugeschaltet oder von zu Hause aus, aus Ihrem Homeoffice?</w:t>
      </w:r>
    </w:p>
    <w:p w14:paraId="55423253" w14:textId="77777777" w:rsidR="005B280E" w:rsidRDefault="005B280E" w:rsidP="005B280E"/>
    <w:p w14:paraId="679184B3" w14:textId="77777777" w:rsidR="005B280E" w:rsidRDefault="005B280E" w:rsidP="005B280E">
      <w:r w:rsidRPr="00BB7AD3">
        <w:rPr>
          <w:b/>
          <w:bCs/>
        </w:rPr>
        <w:t>Experte Ole Wintermann</w:t>
      </w:r>
      <w:r>
        <w:t xml:space="preserve"> </w:t>
      </w:r>
      <w:r w:rsidRPr="00AA58CB">
        <w:rPr>
          <w:noProof/>
          <w:color w:val="666666"/>
        </w:rPr>
        <w:t>[01:26]</w:t>
      </w:r>
      <w:r>
        <w:t xml:space="preserve"> </w:t>
      </w:r>
    </w:p>
    <w:p w14:paraId="549CAC1B" w14:textId="77777777" w:rsidR="005B280E" w:rsidRDefault="005B280E" w:rsidP="005B280E">
      <w:r>
        <w:t>Ich bin im Moment zu Hause und arbeite heute von zu Hause aus.</w:t>
      </w:r>
    </w:p>
    <w:p w14:paraId="198362ED" w14:textId="77777777" w:rsidR="005B280E" w:rsidRDefault="005B280E" w:rsidP="005B280E"/>
    <w:p w14:paraId="6076CCC7" w14:textId="77777777" w:rsidR="005B280E" w:rsidRDefault="005B280E" w:rsidP="005B280E">
      <w:r w:rsidRPr="00BB7AD3">
        <w:rPr>
          <w:b/>
          <w:bCs/>
        </w:rPr>
        <w:t>Interviewer Maximilian Nowroth</w:t>
      </w:r>
      <w:r>
        <w:t xml:space="preserve"> </w:t>
      </w:r>
      <w:r w:rsidRPr="00AA58CB">
        <w:rPr>
          <w:noProof/>
          <w:color w:val="666666"/>
        </w:rPr>
        <w:t>[01:29]</w:t>
      </w:r>
      <w:r>
        <w:t xml:space="preserve"> </w:t>
      </w:r>
    </w:p>
    <w:p w14:paraId="489ACE5A" w14:textId="77777777" w:rsidR="005B280E" w:rsidRDefault="005B280E" w:rsidP="005B280E">
      <w:r>
        <w:t>OK, soweit zu Ihren persönlichen Veränderungen. Schauen wir mal auf die allgemeinen Trends: Was sind da die wichtigsten in der Welt der Arbeit?</w:t>
      </w:r>
    </w:p>
    <w:p w14:paraId="75EB2749" w14:textId="77777777" w:rsidR="005B280E" w:rsidRDefault="005B280E" w:rsidP="005B280E"/>
    <w:p w14:paraId="594F1E7E" w14:textId="77777777" w:rsidR="005B280E" w:rsidRDefault="005B280E" w:rsidP="005B280E">
      <w:r w:rsidRPr="00BB7AD3">
        <w:rPr>
          <w:b/>
          <w:bCs/>
        </w:rPr>
        <w:t>Experte Ole Wintermann</w:t>
      </w:r>
      <w:r>
        <w:t xml:space="preserve"> </w:t>
      </w:r>
      <w:r w:rsidRPr="00AA58CB">
        <w:rPr>
          <w:noProof/>
          <w:color w:val="666666"/>
        </w:rPr>
        <w:t xml:space="preserve">[01:38] </w:t>
      </w:r>
    </w:p>
    <w:p w14:paraId="4B51B518" w14:textId="77777777" w:rsidR="005B280E" w:rsidRDefault="005B280E" w:rsidP="005B280E">
      <w:r>
        <w:t>Die wichtigsten Trends sind eigentlich alle bezogen auf die Digitalisierung der Arbeit. Das heißt: Computernutzung, die Nutzung von Robotern, die Nutzung von Künstlicher Intelligenz. Das sind Änderungen in allen Berufen, die es gibt. Sogar der Bäcker, der jetzt den WLAN-Router anschließen muss in seiner Bäckerei – sogar der muss sich mit digitaler Kompetenz beschäftigen. Also ist es besser, sich von vornherein darauf einzustellen, dass jeder von uns – jeder von euch – zukünftig mit dieser Technik zu tun haben wird.</w:t>
      </w:r>
    </w:p>
    <w:p w14:paraId="189D3416" w14:textId="6FFF0C62" w:rsidR="005B280E" w:rsidRDefault="005B280E" w:rsidP="005B280E"/>
    <w:p w14:paraId="268B0EA7" w14:textId="77777777" w:rsidR="003838E9" w:rsidRDefault="003838E9" w:rsidP="005B280E"/>
    <w:p w14:paraId="61E3E5B7" w14:textId="77777777" w:rsidR="005B280E" w:rsidRDefault="005B280E" w:rsidP="005B280E">
      <w:r w:rsidRPr="00BB7AD3">
        <w:rPr>
          <w:b/>
          <w:bCs/>
        </w:rPr>
        <w:t>Interviewer Maximilian Nowroth</w:t>
      </w:r>
      <w:r>
        <w:t xml:space="preserve"> </w:t>
      </w:r>
      <w:r w:rsidRPr="00AA58CB">
        <w:rPr>
          <w:noProof/>
          <w:color w:val="666666"/>
        </w:rPr>
        <w:t>[02:10]</w:t>
      </w:r>
      <w:r>
        <w:t xml:space="preserve"> </w:t>
      </w:r>
    </w:p>
    <w:p w14:paraId="7EF08062" w14:textId="77777777" w:rsidR="005B280E" w:rsidRDefault="005B280E" w:rsidP="005B280E">
      <w:r>
        <w:t>Würden Sie denn sagen, dass Künstliche Intelligenz – also im Endeffekt ja Computer, Maschinen – unsere Arbeit einfacher machen?</w:t>
      </w:r>
    </w:p>
    <w:p w14:paraId="6B7A26CF" w14:textId="77777777" w:rsidR="005B280E" w:rsidRDefault="005B280E" w:rsidP="005B280E"/>
    <w:p w14:paraId="482FD31A" w14:textId="77777777" w:rsidR="005B280E" w:rsidRDefault="005B280E" w:rsidP="005B280E">
      <w:r w:rsidRPr="00BB7AD3">
        <w:rPr>
          <w:b/>
          <w:bCs/>
        </w:rPr>
        <w:t>Experte Ole Wintermann</w:t>
      </w:r>
      <w:r>
        <w:t xml:space="preserve"> </w:t>
      </w:r>
      <w:r w:rsidRPr="00AA58CB">
        <w:rPr>
          <w:noProof/>
          <w:color w:val="666666"/>
        </w:rPr>
        <w:t>[02:17]</w:t>
      </w:r>
      <w:r>
        <w:t xml:space="preserve"> </w:t>
      </w:r>
    </w:p>
    <w:p w14:paraId="6DC268AE" w14:textId="77777777" w:rsidR="005B280E" w:rsidRDefault="005B280E" w:rsidP="005B280E">
      <w:r>
        <w:t>Ja, sie machen sie auf jeden Fall einfacher. Man wird produktiver, man kann effizienter arbeiten...</w:t>
      </w:r>
    </w:p>
    <w:p w14:paraId="5636CC0D" w14:textId="77777777" w:rsidR="005B280E" w:rsidRDefault="005B280E" w:rsidP="005B280E"/>
    <w:p w14:paraId="0F3EFDD8" w14:textId="77777777" w:rsidR="005B280E" w:rsidRDefault="005B280E" w:rsidP="005B280E">
      <w:r w:rsidRPr="00BB7AD3">
        <w:rPr>
          <w:b/>
          <w:bCs/>
        </w:rPr>
        <w:t>Interviewer Maximilian Nowroth</w:t>
      </w:r>
      <w:r>
        <w:t xml:space="preserve"> </w:t>
      </w:r>
      <w:r w:rsidRPr="00AA58CB">
        <w:rPr>
          <w:noProof/>
          <w:color w:val="666666"/>
        </w:rPr>
        <w:t>[02:23]</w:t>
      </w:r>
      <w:r>
        <w:t xml:space="preserve"> </w:t>
      </w:r>
    </w:p>
    <w:p w14:paraId="7E9D0941" w14:textId="77777777" w:rsidR="005B280E" w:rsidRDefault="005B280E" w:rsidP="005B280E">
      <w:r>
        <w:t>...also mehr leisten in kürzerer Zeit, ja?</w:t>
      </w:r>
    </w:p>
    <w:p w14:paraId="6978EEE2" w14:textId="77777777" w:rsidR="005B280E" w:rsidRDefault="005B280E" w:rsidP="005B280E"/>
    <w:p w14:paraId="5F714012" w14:textId="77777777" w:rsidR="005B280E" w:rsidRDefault="005B280E" w:rsidP="005B280E">
      <w:r w:rsidRPr="00BB7AD3">
        <w:rPr>
          <w:b/>
          <w:bCs/>
        </w:rPr>
        <w:t>Experte Ole Wintermann</w:t>
      </w:r>
      <w:r>
        <w:t xml:space="preserve"> </w:t>
      </w:r>
      <w:r w:rsidRPr="00AA58CB">
        <w:rPr>
          <w:noProof/>
          <w:color w:val="666666"/>
        </w:rPr>
        <w:t xml:space="preserve">[02:25] </w:t>
      </w:r>
    </w:p>
    <w:p w14:paraId="16B3E8EE" w14:textId="77777777" w:rsidR="005B280E" w:rsidRDefault="005B280E" w:rsidP="005B280E">
      <w:r>
        <w:t xml:space="preserve">Ja, genau. Man kann also mehr leisten – wenn man möchte oder wenn der Arbeitgeber das möchte – in kürzerer Zeit. Aber mehr leisten bedeutet natürlich unter Umständen auch mehr Stress. Weil man in derselben Zeit mehr leisten muss, weil die Computer </w:t>
      </w:r>
      <w:proofErr w:type="gramStart"/>
      <w:r>
        <w:t>das ermöglichen</w:t>
      </w:r>
      <w:proofErr w:type="gramEnd"/>
      <w:r>
        <w:t>. Und hier gilt es, darauf zu achten, dass es ein Gleichgewicht gibt zwischen dem, was man leisten kann – und was der Computer leistet.</w:t>
      </w:r>
    </w:p>
    <w:p w14:paraId="0EFBA5A4" w14:textId="77777777" w:rsidR="005B280E" w:rsidRDefault="005B280E" w:rsidP="005B280E"/>
    <w:p w14:paraId="670E3A60" w14:textId="77777777" w:rsidR="005B280E" w:rsidRDefault="005B280E" w:rsidP="005B280E">
      <w:r w:rsidRPr="00BB7AD3">
        <w:rPr>
          <w:b/>
          <w:bCs/>
        </w:rPr>
        <w:t>Interviewer Maximilian Nowroth</w:t>
      </w:r>
      <w:r>
        <w:t xml:space="preserve"> </w:t>
      </w:r>
      <w:r w:rsidRPr="00AA58CB">
        <w:rPr>
          <w:noProof/>
          <w:color w:val="666666"/>
        </w:rPr>
        <w:t>[02:48]</w:t>
      </w:r>
      <w:r>
        <w:t xml:space="preserve"> </w:t>
      </w:r>
    </w:p>
    <w:p w14:paraId="27E25EC0" w14:textId="77777777" w:rsidR="005B280E" w:rsidRDefault="005B280E" w:rsidP="005B280E">
      <w:r>
        <w:t>Und wie sehen die Fakten aus: Arbeiten wir heute zum Beispiel weniger als noch vor zehn Jahren?</w:t>
      </w:r>
    </w:p>
    <w:p w14:paraId="3259B87A" w14:textId="77777777" w:rsidR="005B280E" w:rsidRDefault="005B280E" w:rsidP="005B280E"/>
    <w:p w14:paraId="3706FA29" w14:textId="77777777" w:rsidR="005B280E" w:rsidRDefault="005B280E" w:rsidP="005B280E">
      <w:r w:rsidRPr="00BB7AD3">
        <w:rPr>
          <w:b/>
          <w:bCs/>
        </w:rPr>
        <w:t>Experte Ole Wintermann</w:t>
      </w:r>
      <w:r>
        <w:t xml:space="preserve"> </w:t>
      </w:r>
      <w:r w:rsidRPr="00AA58CB">
        <w:rPr>
          <w:noProof/>
          <w:color w:val="666666"/>
        </w:rPr>
        <w:t>[02:54]</w:t>
      </w:r>
      <w:r>
        <w:t xml:space="preserve"> </w:t>
      </w:r>
    </w:p>
    <w:p w14:paraId="21B7C892" w14:textId="77777777" w:rsidR="005B280E" w:rsidRDefault="005B280E" w:rsidP="005B280E">
      <w:r>
        <w:t xml:space="preserve">Die wöchentliche Arbeitszeit, die also aufgeschrieben </w:t>
      </w:r>
      <w:proofErr w:type="gramStart"/>
      <w:r>
        <w:t>wird</w:t>
      </w:r>
      <w:proofErr w:type="gramEnd"/>
      <w:r>
        <w:t xml:space="preserve"> irgendwo, die hat sich zwar tendenziell weiter verringert. Aber in dieser wenigeren Arbeitszeit muss eben mehr geleistet werden. Dafür sind die Computer </w:t>
      </w:r>
      <w:proofErr w:type="gramStart"/>
      <w:r>
        <w:t>ja da</w:t>
      </w:r>
      <w:proofErr w:type="gramEnd"/>
      <w:r>
        <w:t>. Und das führt häufig zu dem Problem, dass halt Stress entsteht. Und da muss man gucken: Was möchte man später arbeiten und welchen Stress möchte man sich antun.</w:t>
      </w:r>
    </w:p>
    <w:p w14:paraId="22963C11" w14:textId="77777777" w:rsidR="005B280E" w:rsidRDefault="005B280E" w:rsidP="005B280E"/>
    <w:p w14:paraId="788B2666" w14:textId="77777777" w:rsidR="005B280E" w:rsidRDefault="005B280E" w:rsidP="005B280E">
      <w:r w:rsidRPr="00BB7AD3">
        <w:rPr>
          <w:b/>
          <w:bCs/>
        </w:rPr>
        <w:t>Interviewer Maximilian Nowroth</w:t>
      </w:r>
      <w:r>
        <w:t xml:space="preserve"> </w:t>
      </w:r>
      <w:r w:rsidRPr="00AA58CB">
        <w:rPr>
          <w:noProof/>
          <w:color w:val="666666"/>
        </w:rPr>
        <w:t>[03:17]</w:t>
      </w:r>
      <w:r>
        <w:t xml:space="preserve"> </w:t>
      </w:r>
    </w:p>
    <w:p w14:paraId="0D4D092D" w14:textId="77777777" w:rsidR="005B280E" w:rsidRDefault="005B280E" w:rsidP="005B280E">
      <w:r>
        <w:t>Ist es denn möglich, grundsätzlich weniger zu arbeiten als früher? Zum Beispiel, indem man sagt: Ich möchte nur eine 4-Tage-Woche machen. Oder vielleicht nur 50 Prozent, also Teilzeit arbeiten, vielleicht immer nur bis 14, 15 Uhr – was hat sich da verändert?</w:t>
      </w:r>
    </w:p>
    <w:p w14:paraId="5F65A909" w14:textId="77777777" w:rsidR="005B280E" w:rsidRDefault="005B280E" w:rsidP="005B280E"/>
    <w:p w14:paraId="5A12A61E" w14:textId="77777777" w:rsidR="005B280E" w:rsidRDefault="005B280E" w:rsidP="005B280E">
      <w:r w:rsidRPr="00BB7AD3">
        <w:rPr>
          <w:b/>
          <w:bCs/>
        </w:rPr>
        <w:t>Experte Ole Wintermann</w:t>
      </w:r>
      <w:r>
        <w:t xml:space="preserve"> </w:t>
      </w:r>
      <w:r w:rsidRPr="00AA58CB">
        <w:rPr>
          <w:noProof/>
          <w:color w:val="666666"/>
        </w:rPr>
        <w:t>[03:31]</w:t>
      </w:r>
      <w:r>
        <w:t xml:space="preserve"> </w:t>
      </w:r>
    </w:p>
    <w:p w14:paraId="187BC3AA" w14:textId="77777777" w:rsidR="005B280E" w:rsidRDefault="005B280E" w:rsidP="005B280E">
      <w:r>
        <w:t xml:space="preserve">Mithilfe der Computer und der Digitalisierung kann man sich die Arbeiten heute sehr viel besser einteilen. Der Arbeitgeber muss aber mitspielen. Denn der muss hier die Erlaubnis dafür geben. Aber als junger Mensch kann man heute auch mehr Forderungen stellen, als es früher der Fall war. Und so kann man eben fordern, dass man nur vier Tage arbeitet. Dafür </w:t>
      </w:r>
      <w:proofErr w:type="gramStart"/>
      <w:r>
        <w:t>natürlich auch</w:t>
      </w:r>
      <w:proofErr w:type="gramEnd"/>
      <w:r>
        <w:t xml:space="preserve"> etwas weniger verdient. Aber man hat dann auch mehr private Freizeit.</w:t>
      </w:r>
    </w:p>
    <w:p w14:paraId="5F0E0069" w14:textId="77777777" w:rsidR="005B280E" w:rsidRDefault="005B280E" w:rsidP="005B280E"/>
    <w:p w14:paraId="3732AA11" w14:textId="77777777" w:rsidR="005B280E" w:rsidRDefault="005B280E" w:rsidP="005B280E">
      <w:r w:rsidRPr="00BB7AD3">
        <w:rPr>
          <w:b/>
          <w:bCs/>
        </w:rPr>
        <w:t>Interviewer Maximilian Nowroth</w:t>
      </w:r>
      <w:r>
        <w:t xml:space="preserve"> </w:t>
      </w:r>
      <w:r w:rsidRPr="00AA58CB">
        <w:rPr>
          <w:noProof/>
          <w:color w:val="666666"/>
        </w:rPr>
        <w:t>[03:52]</w:t>
      </w:r>
      <w:r>
        <w:t xml:space="preserve"> </w:t>
      </w:r>
    </w:p>
    <w:p w14:paraId="2DB31390" w14:textId="77777777" w:rsidR="005B280E" w:rsidRDefault="005B280E" w:rsidP="005B280E">
      <w:r>
        <w:t>Und kann ich auch als junger Mensch die Forderung stellen: Hey Arbeitgeber, hey Unternehmen, wo ich mich bewerbe: Ich möchte gar nicht zu euch hinziehen, um bei euch zu arbeiten, um bei euch ins Büro zu gehen, sondern möchte lieber gerne zu Hause bleiben. Oder vielleicht auch in einem Gemeinschaftsbüro, in einem Co-Working-Space, wo ich mich wohlfühle. Also spielt die Nähe zum Arbeitgeber vielleicht gar nicht mehr so eine große Rolle wie früher?</w:t>
      </w:r>
    </w:p>
    <w:p w14:paraId="4A02366E" w14:textId="77777777" w:rsidR="005B280E" w:rsidRDefault="005B280E" w:rsidP="005B280E"/>
    <w:p w14:paraId="51EEFFDD" w14:textId="77777777" w:rsidR="005B280E" w:rsidRDefault="005B280E" w:rsidP="005B280E">
      <w:r w:rsidRPr="00BB7AD3">
        <w:rPr>
          <w:b/>
          <w:bCs/>
        </w:rPr>
        <w:t>Experte Ole Wintermann</w:t>
      </w:r>
      <w:r>
        <w:t xml:space="preserve"> </w:t>
      </w:r>
      <w:r w:rsidRPr="00AA58CB">
        <w:rPr>
          <w:noProof/>
          <w:color w:val="666666"/>
        </w:rPr>
        <w:t>[04:13]</w:t>
      </w:r>
      <w:r>
        <w:t xml:space="preserve"> </w:t>
      </w:r>
    </w:p>
    <w:p w14:paraId="58DA9C52" w14:textId="345489E3" w:rsidR="005B280E" w:rsidRDefault="005B280E" w:rsidP="005B280E">
      <w:r>
        <w:t>Richtig, genau das ist so. Und auch das ist ja eine positive Entwicklung. Das heißt: Wenn jemand auf dem Lande wohnt, im Westerwald, im Harz, irgendwo an der Küste, wo es also wenig Wirtschaft gibt, wenig Unternehmen gibt – denen ist es halt zukünftig möglich, von dort aus zu arbeiten, obwohl das Unternehmen irgendwo ganz anders sitzt. Aber, kleine Einschränkung: Auszubildende oder Berufsanfänger nach dem Studium werden diese Wahlmöglichkeiten nicht im gleichen Maße haben, weil natürlich der Arbeitgeber den neuen Kollegen auch erst mal kennenlernen möchte.</w:t>
      </w:r>
    </w:p>
    <w:p w14:paraId="2A3A9E0F" w14:textId="77777777" w:rsidR="00AA58CB" w:rsidRDefault="00AA58CB" w:rsidP="005B280E"/>
    <w:p w14:paraId="0A5C1B96" w14:textId="77777777" w:rsidR="003838E9" w:rsidRDefault="003838E9" w:rsidP="005B280E">
      <w:pPr>
        <w:rPr>
          <w:b/>
          <w:bCs/>
        </w:rPr>
      </w:pPr>
    </w:p>
    <w:p w14:paraId="3F459740" w14:textId="357FFEBB" w:rsidR="005B280E" w:rsidRDefault="005B280E" w:rsidP="005B280E">
      <w:r w:rsidRPr="00BB7AD3">
        <w:rPr>
          <w:b/>
          <w:bCs/>
        </w:rPr>
        <w:t>Interviewer Maximilian Nowroth</w:t>
      </w:r>
      <w:r>
        <w:t xml:space="preserve"> </w:t>
      </w:r>
      <w:r w:rsidRPr="00AA58CB">
        <w:rPr>
          <w:noProof/>
          <w:color w:val="666666"/>
        </w:rPr>
        <w:t>[04:45]</w:t>
      </w:r>
      <w:r>
        <w:t xml:space="preserve"> </w:t>
      </w:r>
    </w:p>
    <w:p w14:paraId="6BC84678" w14:textId="77777777" w:rsidR="005B280E" w:rsidRDefault="005B280E" w:rsidP="005B280E">
      <w:r>
        <w:t>Aber ist es auch nicht nach der Ausbildung vielleicht ein Nachteil für Unternehmen, Herr Wintermann, wenn die Mitarbeitenden alle zu Hause sind und gar nicht mehr ins Büro kommen, um sich zum Beispiel auch mal bei einem Kaffee auszutauschen. Und einfach mal ein bisschen ins Gespräch zu kommen, fernab der Aufgaben, die man im Digitalen abarbeiten kann?</w:t>
      </w:r>
    </w:p>
    <w:p w14:paraId="7D4449B9" w14:textId="77777777" w:rsidR="005B280E" w:rsidRDefault="005B280E" w:rsidP="005B280E"/>
    <w:p w14:paraId="3FCD4035" w14:textId="77777777" w:rsidR="005B280E" w:rsidRDefault="005B280E" w:rsidP="005B280E">
      <w:r w:rsidRPr="00BB7AD3">
        <w:rPr>
          <w:b/>
          <w:bCs/>
        </w:rPr>
        <w:t>Experte Ole Wintermann</w:t>
      </w:r>
      <w:r>
        <w:t xml:space="preserve"> </w:t>
      </w:r>
      <w:r w:rsidRPr="00AA58CB">
        <w:rPr>
          <w:noProof/>
          <w:color w:val="666666"/>
        </w:rPr>
        <w:t>[05:02]</w:t>
      </w:r>
      <w:r>
        <w:t xml:space="preserve"> </w:t>
      </w:r>
    </w:p>
    <w:p w14:paraId="402510CA" w14:textId="77777777" w:rsidR="005B280E" w:rsidRDefault="005B280E" w:rsidP="005B280E">
      <w:r>
        <w:t xml:space="preserve">Ich denke nicht, dass das eigentlich ein Problem ist. Das ist nur für Arbeitgeber ein Problem, wenn </w:t>
      </w:r>
      <w:proofErr w:type="gramStart"/>
      <w:r>
        <w:t>sie quasi</w:t>
      </w:r>
      <w:proofErr w:type="gramEnd"/>
      <w:r>
        <w:t xml:space="preserve"> die Beschäftigten kontrollieren wollen – durch Anwesenheit. Das gibt es ja. Aber die Beschäftigten wissen selbst ganz genau, wie sie soziale Kontakte pflegen. Und der Arbeitgeber ist ja nicht verantwortlich dafür, dass sich beispielsweise ein Team zum Kaffee trifft oder bei der Bäckerei, und dort etwas bespricht.</w:t>
      </w:r>
    </w:p>
    <w:p w14:paraId="6901DF8F" w14:textId="77777777" w:rsidR="005B280E" w:rsidRDefault="005B280E" w:rsidP="005B280E"/>
    <w:p w14:paraId="07EA6A69" w14:textId="77777777" w:rsidR="005B280E" w:rsidRDefault="005B280E" w:rsidP="005B280E">
      <w:r w:rsidRPr="00BB7AD3">
        <w:rPr>
          <w:b/>
          <w:bCs/>
        </w:rPr>
        <w:t>Interviewer Maximilian Nowroth</w:t>
      </w:r>
      <w:r>
        <w:t xml:space="preserve"> </w:t>
      </w:r>
      <w:r w:rsidRPr="00AA58CB">
        <w:rPr>
          <w:noProof/>
          <w:color w:val="666666"/>
        </w:rPr>
        <w:t>[05:27]</w:t>
      </w:r>
      <w:r>
        <w:t xml:space="preserve"> </w:t>
      </w:r>
    </w:p>
    <w:p w14:paraId="4701027B" w14:textId="77777777" w:rsidR="005B280E" w:rsidRDefault="005B280E" w:rsidP="005B280E">
      <w:r>
        <w:t>OK. Jetzt haben wir viel über den Arbeitsalltag gesprochen, der sich verändert. Sprechen wir doch auch mal über konkrete Berufe. Können Sie da vielleicht ein paar Beispiele nennen von Berufen, die sich wirklich stark verändern werden aufgrund der Digitalisierung?</w:t>
      </w:r>
    </w:p>
    <w:p w14:paraId="0CC8F557" w14:textId="77777777" w:rsidR="005B280E" w:rsidRDefault="005B280E" w:rsidP="005B280E"/>
    <w:p w14:paraId="1478B71E" w14:textId="77777777" w:rsidR="005B280E" w:rsidRDefault="005B280E" w:rsidP="005B280E">
      <w:r w:rsidRPr="00BB7AD3">
        <w:rPr>
          <w:b/>
          <w:bCs/>
        </w:rPr>
        <w:t>Experte Ole Wintermann</w:t>
      </w:r>
      <w:r>
        <w:t xml:space="preserve"> </w:t>
      </w:r>
      <w:r w:rsidRPr="00AA58CB">
        <w:rPr>
          <w:noProof/>
          <w:color w:val="666666"/>
        </w:rPr>
        <w:t>[05:38]</w:t>
      </w:r>
      <w:r>
        <w:t xml:space="preserve"> </w:t>
      </w:r>
    </w:p>
    <w:p w14:paraId="7615A953" w14:textId="77777777" w:rsidR="005B280E" w:rsidRDefault="005B280E" w:rsidP="005B280E">
      <w:r>
        <w:t xml:space="preserve">Ja. Ein typisches Beispiel ist der Angestellte in der Bank, in der Sparkasse. Dort war </w:t>
      </w:r>
      <w:proofErr w:type="gramStart"/>
      <w:r>
        <w:t>ja früher</w:t>
      </w:r>
      <w:proofErr w:type="gramEnd"/>
      <w:r>
        <w:t xml:space="preserve"> immer sehr viel sozialer Kontakt, sogenanntes face-</w:t>
      </w:r>
      <w:proofErr w:type="spellStart"/>
      <w:r>
        <w:t>to</w:t>
      </w:r>
      <w:proofErr w:type="spellEnd"/>
      <w:r>
        <w:t>-face – also man sitzt sich gegenüber im Gespräch mit dem Kunden – gefragt. Und hier zeigt sich, dass digitale Anwendungsmöglichkeiten wie die Apps auf den Smartphones sehr viele Tätigkeitsbereiche dieser Kundenberater inzwischen ersetzen. Und dass es zu starken Sparmaßnahmen in den Bereichen kommen muss. Also das ist ein Bereich, der – sage ich mal – unter Druck gekommen ist. Ich würde aber nicht so weit gehen, zu sagen: Einzelne Berufe sind bereits dabei, auszusterben. Es geht nicht um einzelne Berufe. Es geht immer darum, wie einzelne Tätigkeiten innerhalb eines Berufes mit der Digitalisierung und den Computern unterstützt werden.</w:t>
      </w:r>
    </w:p>
    <w:p w14:paraId="380DD488" w14:textId="77777777" w:rsidR="005B280E" w:rsidRDefault="005B280E" w:rsidP="005B280E"/>
    <w:p w14:paraId="059F3728" w14:textId="77777777" w:rsidR="005B280E" w:rsidRDefault="005B280E" w:rsidP="005B280E">
      <w:r w:rsidRPr="00BB7AD3">
        <w:rPr>
          <w:b/>
          <w:bCs/>
        </w:rPr>
        <w:t>Interviewer Maximilian Nowroth</w:t>
      </w:r>
      <w:r>
        <w:t xml:space="preserve"> </w:t>
      </w:r>
      <w:r w:rsidRPr="00AA58CB">
        <w:rPr>
          <w:noProof/>
          <w:color w:val="666666"/>
        </w:rPr>
        <w:t>[06:27]</w:t>
      </w:r>
      <w:r>
        <w:t xml:space="preserve"> </w:t>
      </w:r>
    </w:p>
    <w:p w14:paraId="4813B387" w14:textId="77777777" w:rsidR="005B280E" w:rsidRDefault="005B280E" w:rsidP="005B280E">
      <w:r>
        <w:t>Und umgekehrt: Wird es Bereiche geben oder vielleicht auch konkrete Berufsfelder, in denen eher mehr Bedarf besteht für junge Leute, die dort anfangen zu arbeiten?</w:t>
      </w:r>
    </w:p>
    <w:p w14:paraId="36DB0C26" w14:textId="77777777" w:rsidR="005B280E" w:rsidRDefault="005B280E" w:rsidP="005B280E"/>
    <w:p w14:paraId="0C6DD9EF" w14:textId="77777777" w:rsidR="005B280E" w:rsidRDefault="005B280E" w:rsidP="005B280E">
      <w:r w:rsidRPr="00BB7AD3">
        <w:rPr>
          <w:b/>
          <w:bCs/>
        </w:rPr>
        <w:t>Experte Ole Wintermann</w:t>
      </w:r>
      <w:r>
        <w:t xml:space="preserve"> </w:t>
      </w:r>
      <w:r w:rsidRPr="00AA58CB">
        <w:rPr>
          <w:noProof/>
          <w:color w:val="666666"/>
        </w:rPr>
        <w:t>[06:36]</w:t>
      </w:r>
      <w:r>
        <w:t xml:space="preserve"> </w:t>
      </w:r>
    </w:p>
    <w:p w14:paraId="6D4E6E47" w14:textId="77777777" w:rsidR="005B280E" w:rsidRDefault="005B280E" w:rsidP="005B280E">
      <w:r>
        <w:t xml:space="preserve">Ja, definitiv. Also ein Bereich, der sehr stark gefragt ist, ist der Informatikbereich. Und der sogenannte Data Science Bereich. Das heißt, der Bereich, in dem sich Menschen mit der Sammlung und der Auswertung von Daten beschäftigen. </w:t>
      </w:r>
      <w:proofErr w:type="gramStart"/>
      <w:r>
        <w:t>Weil</w:t>
      </w:r>
      <w:proofErr w:type="gramEnd"/>
      <w:r>
        <w:t xml:space="preserve"> Daten ein wichtiges Produkt sind der Digitalisierung der Arbeit. Da wird dann die Wärme in einem Büro gemessen. Da wird die Produktivität in einem Büro gemessen. Da werden sonstige Kosten in einem Büro gemessen. Und all diese Daten müssen ausgewertet werden. Und die Menschen, die das machen, die sind ganz stark nachgefragt. Und von denen gibt es bisher erst sehr wenige.</w:t>
      </w:r>
    </w:p>
    <w:p w14:paraId="74E98C6E" w14:textId="77777777" w:rsidR="005B280E" w:rsidRDefault="005B280E" w:rsidP="005B280E"/>
    <w:p w14:paraId="3EBD54DE" w14:textId="77777777" w:rsidR="005B280E" w:rsidRDefault="005B280E" w:rsidP="005B280E">
      <w:r w:rsidRPr="00BB7AD3">
        <w:rPr>
          <w:b/>
          <w:bCs/>
        </w:rPr>
        <w:t>Interviewer Maximilian Nowroth</w:t>
      </w:r>
      <w:r>
        <w:t xml:space="preserve"> </w:t>
      </w:r>
      <w:r w:rsidRPr="00AA58CB">
        <w:rPr>
          <w:noProof/>
          <w:color w:val="666666"/>
        </w:rPr>
        <w:t>[07:11]</w:t>
      </w:r>
      <w:r>
        <w:t xml:space="preserve"> </w:t>
      </w:r>
    </w:p>
    <w:p w14:paraId="006D9AB3" w14:textId="77777777" w:rsidR="005B280E" w:rsidRDefault="005B280E" w:rsidP="005B280E">
      <w:r>
        <w:t xml:space="preserve">Jetzt werden </w:t>
      </w:r>
      <w:proofErr w:type="gramStart"/>
      <w:r>
        <w:t>ja vermutlich</w:t>
      </w:r>
      <w:proofErr w:type="gramEnd"/>
      <w:r>
        <w:t xml:space="preserve"> nicht alle, die uns hier zuhören, schon jetzt wissen, was sie werden möchten oder vielleicht auch, dass sie unbedingt Data Scientist werden möchten. Können Sie denn zum Schluss noch einen allgemeinen Tipp geben für Schülerinnen und Schüler, wie man sich denn schon heute bestmöglich vorbereiten kann auf diese sich ständig wandelnde Arbeitswelt in der Zukunft?</w:t>
      </w:r>
    </w:p>
    <w:p w14:paraId="07D47489" w14:textId="77777777" w:rsidR="005B280E" w:rsidRDefault="005B280E" w:rsidP="005B280E"/>
    <w:p w14:paraId="7C876563" w14:textId="77777777" w:rsidR="005B280E" w:rsidRDefault="005B280E" w:rsidP="005B280E">
      <w:r w:rsidRPr="00BB7AD3">
        <w:rPr>
          <w:b/>
          <w:bCs/>
        </w:rPr>
        <w:t>Experte Ole Wintermann</w:t>
      </w:r>
      <w:r>
        <w:t xml:space="preserve"> </w:t>
      </w:r>
      <w:r w:rsidRPr="00AA58CB">
        <w:rPr>
          <w:noProof/>
          <w:color w:val="666666"/>
        </w:rPr>
        <w:t>[07:28]</w:t>
      </w:r>
      <w:r>
        <w:t xml:space="preserve"> </w:t>
      </w:r>
    </w:p>
    <w:p w14:paraId="71498674" w14:textId="7E6066C4" w:rsidR="005B280E" w:rsidRDefault="005B280E" w:rsidP="005B280E">
      <w:r>
        <w:t xml:space="preserve">Bleibt offen, bleibt neugierig gegenüber technischen Entwicklungen. Guckt einfach in eurem Alltag, wie ihr diese Technik – die Smartphones, die Apps – in eurem Alltag verwendet. Denn das wird ganz zentraler Bestandteil eurer späteren Arbeit sein. Und – kleiner Tipp unter uns: Lasst euch nicht von den älteren Familienmitgliedern oder Freunden beeinflussen, die sagen, Computer seien überflüssig. Nein! Computer werden </w:t>
      </w:r>
      <w:proofErr w:type="gramStart"/>
      <w:r>
        <w:t>ganz essentiell</w:t>
      </w:r>
      <w:proofErr w:type="gramEnd"/>
      <w:r>
        <w:t xml:space="preserve"> für eure Arbeit werden. Und beschäftigt euch am besten frühzeitig damit.</w:t>
      </w:r>
    </w:p>
    <w:p w14:paraId="53536DEE" w14:textId="77777777" w:rsidR="00AA58CB" w:rsidRDefault="00AA58CB" w:rsidP="005B280E"/>
    <w:p w14:paraId="2CB7FF8F" w14:textId="77777777" w:rsidR="005B280E" w:rsidRDefault="005B280E" w:rsidP="005B280E"/>
    <w:p w14:paraId="29D3EEB0" w14:textId="77777777" w:rsidR="005B280E" w:rsidRDefault="005B280E" w:rsidP="005B280E">
      <w:r w:rsidRPr="00BB7AD3">
        <w:rPr>
          <w:b/>
          <w:bCs/>
        </w:rPr>
        <w:t>Interviewer Maximilian Nowroth</w:t>
      </w:r>
      <w:r>
        <w:t xml:space="preserve"> </w:t>
      </w:r>
      <w:r w:rsidRPr="00AA58CB">
        <w:rPr>
          <w:noProof/>
          <w:color w:val="666666"/>
        </w:rPr>
        <w:t>[07:58]</w:t>
      </w:r>
      <w:r>
        <w:t xml:space="preserve"> </w:t>
      </w:r>
    </w:p>
    <w:p w14:paraId="42789254" w14:textId="77777777" w:rsidR="005B280E" w:rsidRDefault="005B280E" w:rsidP="005B280E">
      <w:r>
        <w:t>Super! Herr Wintermann, ich danke Ihnen sehr für dieses spannende Gespräch. Und wünsche Ihnen auch viel Erfolg für Ihre eigene Arbeit.</w:t>
      </w:r>
    </w:p>
    <w:p w14:paraId="269289CB" w14:textId="77777777" w:rsidR="005B280E" w:rsidRDefault="005B280E" w:rsidP="005B280E"/>
    <w:p w14:paraId="5EBCEC16" w14:textId="77777777" w:rsidR="005B280E" w:rsidRDefault="005B280E" w:rsidP="005B280E">
      <w:r w:rsidRPr="00BB7AD3">
        <w:rPr>
          <w:b/>
          <w:bCs/>
        </w:rPr>
        <w:t>Experte Ole Wintermann</w:t>
      </w:r>
      <w:r>
        <w:t xml:space="preserve"> </w:t>
      </w:r>
      <w:r w:rsidRPr="00AA58CB">
        <w:rPr>
          <w:noProof/>
          <w:color w:val="666666"/>
        </w:rPr>
        <w:t>[08:04]</w:t>
      </w:r>
      <w:r>
        <w:t xml:space="preserve"> </w:t>
      </w:r>
    </w:p>
    <w:p w14:paraId="10BA02CE" w14:textId="26ECC839" w:rsidR="005B280E" w:rsidRDefault="005B280E" w:rsidP="005B280E">
      <w:r>
        <w:t>Danke</w:t>
      </w:r>
      <w:r w:rsidR="00465CE1">
        <w:t xml:space="preserve"> </w:t>
      </w:r>
      <w:r>
        <w:t xml:space="preserve">schön! </w:t>
      </w:r>
    </w:p>
    <w:p w14:paraId="4B0A4126" w14:textId="5712847C" w:rsidR="005B280E" w:rsidRDefault="005B280E" w:rsidP="005B280E"/>
    <w:p w14:paraId="63721E01" w14:textId="77777777" w:rsidR="005B280E" w:rsidRDefault="005B280E" w:rsidP="005B280E">
      <w:r w:rsidRPr="00BB7AD3">
        <w:rPr>
          <w:b/>
          <w:bCs/>
        </w:rPr>
        <w:t>Abspann und Rechte</w:t>
      </w:r>
      <w:r>
        <w:t xml:space="preserve"> </w:t>
      </w:r>
      <w:r w:rsidRPr="00AA58CB">
        <w:rPr>
          <w:noProof/>
          <w:color w:val="666666"/>
        </w:rPr>
        <w:t xml:space="preserve">[08:06]  </w:t>
      </w:r>
    </w:p>
    <w:p w14:paraId="4F39D1DD" w14:textId="0250269D" w:rsidR="00901B13" w:rsidRDefault="005B00D5" w:rsidP="005B00D5">
      <w:r w:rsidRPr="005B00D5">
        <w:t>Und das war der Wirtschafts-Podcast zum Thema Arbeitswelt. Ich danke euch sehr fürs Zuhören! Unser Experte war Ole Wintermann, der für die Bertelsmann Stiftung arbeitet. Interview und Produktion: Maximilian Nowroth. Rechteinhaber: Ernst Klett Verlag GmbH, 2023.</w:t>
      </w:r>
    </w:p>
    <w:sectPr w:rsidR="00901B13" w:rsidSect="003838E9">
      <w:type w:val="continuous"/>
      <w:pgSz w:w="11906" w:h="16838" w:code="9"/>
      <w:pgMar w:top="1758" w:right="1276" w:bottom="1531" w:left="1276" w:header="454" w:footer="454" w:gutter="0"/>
      <w:lnNumType w:countBy="5"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68CBB" w14:textId="77777777" w:rsidR="005B280E" w:rsidRDefault="005B280E" w:rsidP="003C599D">
      <w:pPr>
        <w:spacing w:line="240" w:lineRule="auto"/>
      </w:pPr>
      <w:r>
        <w:separator/>
      </w:r>
    </w:p>
  </w:endnote>
  <w:endnote w:type="continuationSeparator" w:id="0">
    <w:p w14:paraId="7B53474C" w14:textId="77777777" w:rsidR="005B280E" w:rsidRDefault="005B280E"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C5A74D7" w14:textId="77777777" w:rsidTr="00503EE6">
      <w:trPr>
        <w:trHeight w:hRule="exact" w:val="680"/>
      </w:trPr>
      <w:tc>
        <w:tcPr>
          <w:tcW w:w="864" w:type="dxa"/>
          <w:noWrap/>
        </w:tcPr>
        <w:p w14:paraId="3AFF546A" w14:textId="77777777" w:rsidR="002659C5" w:rsidRPr="00913892" w:rsidRDefault="002659C5" w:rsidP="005E4C30">
          <w:pPr>
            <w:pStyle w:val="ekvpaginabild"/>
            <w:jc w:val="both"/>
          </w:pPr>
          <w:r w:rsidRPr="00913892">
            <w:rPr>
              <w:noProof/>
              <w:lang w:eastAsia="de-DE"/>
            </w:rPr>
            <w:drawing>
              <wp:inline distT="0" distB="0" distL="0" distR="0" wp14:anchorId="6D3022B9" wp14:editId="6AB1142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05640CB" w14:textId="3122961A" w:rsidR="002659C5" w:rsidRPr="00913892" w:rsidRDefault="002659C5" w:rsidP="00503EE6">
          <w:pPr>
            <w:pStyle w:val="ekvpagina"/>
          </w:pPr>
          <w:r w:rsidRPr="00913892">
            <w:t xml:space="preserve">© Ernst Klett Verlag GmbH, </w:t>
          </w:r>
          <w:r w:rsidR="00CF40E8">
            <w:t>Stuttgart 202</w:t>
          </w:r>
          <w:r w:rsidR="00BB7AD3">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346E68E" w14:textId="19E3A2B7" w:rsidR="002659C5" w:rsidRPr="00913892" w:rsidRDefault="00BB7AD3" w:rsidP="00947DC8">
          <w:pPr>
            <w:pStyle w:val="ekvquelle"/>
          </w:pPr>
          <w:r w:rsidRPr="00B85B43">
            <w:t xml:space="preserve">Interview geführt von </w:t>
          </w:r>
          <w:r>
            <w:t xml:space="preserve">Maximilian Nowroth mit Ole Wintermann </w:t>
          </w:r>
          <w:r w:rsidRPr="00B85B43">
            <w:t>im Auftrag de</w:t>
          </w:r>
          <w:r>
            <w:t>r</w:t>
          </w:r>
          <w:r w:rsidRPr="00B85B43">
            <w:t xml:space="preserve"> Ernst Klett Verlag</w:t>
          </w:r>
          <w:r>
            <w:t xml:space="preserve"> GmbH</w:t>
          </w:r>
        </w:p>
      </w:tc>
      <w:tc>
        <w:tcPr>
          <w:tcW w:w="813" w:type="dxa"/>
        </w:tcPr>
        <w:p w14:paraId="4207B292" w14:textId="77777777" w:rsidR="002659C5" w:rsidRPr="00913892" w:rsidRDefault="002659C5" w:rsidP="00913892">
          <w:pPr>
            <w:pStyle w:val="ekvpagina"/>
          </w:pPr>
        </w:p>
      </w:tc>
    </w:tr>
  </w:tbl>
  <w:p w14:paraId="754121DC"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4FC80" w14:textId="77777777" w:rsidR="005B280E" w:rsidRDefault="005B280E" w:rsidP="003C599D">
      <w:pPr>
        <w:spacing w:line="240" w:lineRule="auto"/>
      </w:pPr>
      <w:r>
        <w:separator/>
      </w:r>
    </w:p>
  </w:footnote>
  <w:footnote w:type="continuationSeparator" w:id="0">
    <w:p w14:paraId="3D362109" w14:textId="77777777" w:rsidR="005B280E" w:rsidRDefault="005B280E"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623D44E" w14:textId="77777777" w:rsidTr="00431E62">
      <w:trPr>
        <w:trHeight w:hRule="exact" w:val="510"/>
      </w:trPr>
      <w:tc>
        <w:tcPr>
          <w:tcW w:w="818" w:type="dxa"/>
          <w:tcBorders>
            <w:top w:val="nil"/>
            <w:bottom w:val="nil"/>
            <w:right w:val="nil"/>
          </w:tcBorders>
          <w:noWrap/>
          <w:vAlign w:val="bottom"/>
        </w:tcPr>
        <w:p w14:paraId="58236EEE" w14:textId="77777777" w:rsidR="00901B13" w:rsidRPr="00AE65F6" w:rsidRDefault="00901B13" w:rsidP="00901B13"/>
      </w:tc>
      <w:tc>
        <w:tcPr>
          <w:tcW w:w="3856" w:type="dxa"/>
          <w:tcBorders>
            <w:top w:val="nil"/>
            <w:left w:val="nil"/>
            <w:bottom w:val="nil"/>
            <w:right w:val="nil"/>
          </w:tcBorders>
          <w:noWrap/>
          <w:vAlign w:val="bottom"/>
        </w:tcPr>
        <w:p w14:paraId="62638337"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EADBE4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A68A55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B9B0F3B" w14:textId="77777777" w:rsidR="00901B13" w:rsidRPr="007C1230" w:rsidRDefault="00901B13" w:rsidP="00901B13">
          <w:pPr>
            <w:pStyle w:val="ekvkvnummer"/>
          </w:pPr>
        </w:p>
      </w:tc>
      <w:tc>
        <w:tcPr>
          <w:tcW w:w="883" w:type="dxa"/>
          <w:tcBorders>
            <w:top w:val="nil"/>
            <w:left w:val="nil"/>
            <w:bottom w:val="nil"/>
          </w:tcBorders>
          <w:noWrap/>
          <w:vAlign w:val="bottom"/>
        </w:tcPr>
        <w:p w14:paraId="36A43F79" w14:textId="77777777" w:rsidR="00901B13" w:rsidRPr="007636A0" w:rsidRDefault="00901B13" w:rsidP="00901B13">
          <w:pPr>
            <w:pStyle w:val="ekvkapitel"/>
            <w:rPr>
              <w:color w:val="FFFFFF" w:themeColor="background1"/>
            </w:rPr>
          </w:pPr>
        </w:p>
      </w:tc>
    </w:tr>
    <w:tr w:rsidR="00901B13" w:rsidRPr="00BF17F2" w14:paraId="6F58193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7949BE3"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B2D2E5A" w14:textId="77777777" w:rsidR="00901B13" w:rsidRPr="00BF17F2" w:rsidRDefault="00901B13" w:rsidP="00901B13">
          <w:pPr>
            <w:rPr>
              <w:color w:val="FFFFFF" w:themeColor="background1"/>
            </w:rPr>
          </w:pPr>
        </w:p>
      </w:tc>
    </w:tr>
  </w:tbl>
  <w:p w14:paraId="21CB7F96"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0E"/>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0278"/>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33B2"/>
    <w:rsid w:val="0036404C"/>
    <w:rsid w:val="00364D77"/>
    <w:rsid w:val="003653D5"/>
    <w:rsid w:val="00366388"/>
    <w:rsid w:val="003714AA"/>
    <w:rsid w:val="00376A0A"/>
    <w:rsid w:val="00380B14"/>
    <w:rsid w:val="0038356B"/>
    <w:rsid w:val="003838E9"/>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65CE1"/>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00D5"/>
    <w:rsid w:val="005B280E"/>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26D9"/>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1097"/>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3110"/>
    <w:rsid w:val="00A9695B"/>
    <w:rsid w:val="00AA3E8B"/>
    <w:rsid w:val="00AA58C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B7AD3"/>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B5218"/>
  <w15:chartTrackingRefBased/>
  <w15:docId w15:val="{C61160CF-B4D7-4354-86DC-173AC22A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8848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Armin Häberle</cp:lastModifiedBy>
  <cp:revision>8</cp:revision>
  <cp:lastPrinted>2016-12-23T16:36:00Z</cp:lastPrinted>
  <dcterms:created xsi:type="dcterms:W3CDTF">2022-12-12T14:29:00Z</dcterms:created>
  <dcterms:modified xsi:type="dcterms:W3CDTF">2024-03-05T07:45:00Z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